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68" w:rsidRDefault="00824A68" w:rsidP="00824A68">
      <w:pPr>
        <w:pStyle w:val="Podtytu"/>
        <w:jc w:val="right"/>
        <w:rPr>
          <w:rFonts w:ascii="Times New Roman" w:hAnsi="Times New Roman"/>
          <w:sz w:val="28"/>
          <w:szCs w:val="28"/>
          <w:lang w:val="pl-PL"/>
        </w:rPr>
      </w:pPr>
      <w:r>
        <w:rPr>
          <w:rFonts w:ascii="Times New Roman" w:hAnsi="Times New Roman"/>
          <w:sz w:val="28"/>
          <w:szCs w:val="28"/>
          <w:lang w:val="pl-PL"/>
        </w:rPr>
        <w:t>Wzór</w:t>
      </w:r>
    </w:p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Pr="000871CD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573EB6" w:rsidRPr="000871CD">
        <w:rPr>
          <w:b/>
          <w:bCs/>
          <w:sz w:val="28"/>
          <w:szCs w:val="28"/>
        </w:rPr>
        <w:t>Urzędu Gminy w .........................</w:t>
      </w:r>
      <w:r w:rsidR="00621A69" w:rsidRPr="000871CD">
        <w:rPr>
          <w:b/>
          <w:bCs/>
          <w:sz w:val="28"/>
          <w:szCs w:val="28"/>
        </w:rPr>
        <w:t>..</w:t>
      </w:r>
    </w:p>
    <w:p w:rsidR="001813C4" w:rsidRPr="000871CD" w:rsidRDefault="001813C4" w:rsidP="0024240D">
      <w:pPr>
        <w:tabs>
          <w:tab w:val="left" w:pos="3960"/>
        </w:tabs>
        <w:ind w:left="3960"/>
        <w:rPr>
          <w:bCs/>
          <w:sz w:val="28"/>
          <w:szCs w:val="28"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  <w:bookmarkStart w:id="0" w:name="_GoBack"/>
      <w:bookmarkEnd w:id="0"/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5. Numerewidencyjny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2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3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ab/>
      </w:r>
      <w:r w:rsidRPr="007C26E7">
        <w:tab/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1F72F6" w:rsidRPr="007C26E7">
        <w:sym w:font="Symbol" w:char="F0F0"/>
      </w:r>
      <w:r w:rsidR="001F72F6" w:rsidRPr="007C26E7">
        <w:tab/>
      </w:r>
      <w:r w:rsidR="001F72F6" w:rsidRPr="007C26E7">
        <w:tab/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ab/>
      </w:r>
      <w:r w:rsidR="001F72F6" w:rsidRPr="007C26E7">
        <w:tab/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ab/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lastRenderedPageBreak/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7C26E7">
        <w:rPr>
          <w:b w:val="0"/>
        </w:rPr>
        <w:t>………………………………………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26E7">
        <w:rPr>
          <w:b w:val="0"/>
        </w:rPr>
        <w:t>…………………………………………………………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 xml:space="preserve">...........ha w której wystąpiły szkody-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 xml:space="preserve">..ha, w której wystąpiły szkody -tak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5623D" w:rsidRPr="007C26E7">
        <w:rPr>
          <w:bCs/>
        </w:rPr>
        <w:t>………ha (ogółem)</w:t>
      </w:r>
    </w:p>
    <w:p w:rsidR="00C905AA" w:rsidRPr="007C26E7" w:rsidRDefault="00C905AA" w:rsidP="0025623D">
      <w:pPr>
        <w:tabs>
          <w:tab w:val="left" w:pos="4500"/>
        </w:tabs>
        <w:rPr>
          <w:bCs/>
        </w:rPr>
      </w:pP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BA2C29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06036D" w:rsidP="007A179C">
      <w:pPr>
        <w:rPr>
          <w:color w:val="000000"/>
        </w:rPr>
      </w:pPr>
      <w:r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–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7A179C" w:rsidP="007A179C">
      <w:pPr>
        <w:rPr>
          <w:color w:val="000000"/>
        </w:rPr>
      </w:pPr>
      <w:r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Pr="007C26E7">
        <w:rPr>
          <w:color w:val="000000"/>
        </w:rPr>
        <w:t>e produkcję zwierzęcą,</w:t>
      </w:r>
      <w:r w:rsidRPr="007C26E7">
        <w:rPr>
          <w:bCs/>
          <w:color w:val="000000"/>
        </w:rPr>
        <w:t xml:space="preserve">–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7A179C" w:rsidP="007A179C">
      <w:pPr>
        <w:rPr>
          <w:color w:val="000000"/>
        </w:rPr>
      </w:pPr>
      <w:r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Pr="007C26E7">
        <w:rPr>
          <w:bCs/>
          <w:color w:val="000000"/>
        </w:rPr>
        <w:t xml:space="preserve">–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Pr="007C26E7">
        <w:t xml:space="preserve">publicznymi - kredytu, pożyczki pieniężnej, poręczenia, gwarancji, akredytywy, dotacji, subwencji, potwierdzeniaprzez bank zobowiązania wynikającego z poręczenia lub z gwarancji lub podobnego świadczenia pieniężnego na określony cel gospodarczy, elektronicznego instrumentu płatniczego lub zamówieniapublicznego,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Pr="007C26E7" w:rsidRDefault="005A162B" w:rsidP="00E05108">
      <w:pPr>
        <w:ind w:left="360" w:right="100"/>
      </w:pPr>
    </w:p>
    <w:sectPr w:rsidR="005A162B" w:rsidRPr="007C26E7" w:rsidSect="006947C1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1BA" w:rsidRDefault="004E51BA">
      <w:r>
        <w:separator/>
      </w:r>
    </w:p>
  </w:endnote>
  <w:endnote w:type="continuationSeparator" w:id="1">
    <w:p w:rsidR="004E51BA" w:rsidRDefault="004E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12" w:rsidRDefault="00CE25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64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1BA" w:rsidRDefault="004E51BA">
      <w:r>
        <w:separator/>
      </w:r>
    </w:p>
  </w:footnote>
  <w:footnote w:type="continuationSeparator" w:id="1">
    <w:p w:rsidR="004E51BA" w:rsidRDefault="004E51BA">
      <w:r>
        <w:continuationSeparator/>
      </w:r>
    </w:p>
  </w:footnote>
  <w:footnote w:id="2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3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10A5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4E8A"/>
    <w:rsid w:val="00987443"/>
    <w:rsid w:val="009939F2"/>
    <w:rsid w:val="0099487E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25D7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E25D7"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rsid w:val="00CE25D7"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rsid w:val="00CE25D7"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CE25D7"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25D7"/>
    <w:rPr>
      <w:b/>
      <w:bCs/>
    </w:rPr>
  </w:style>
  <w:style w:type="paragraph" w:styleId="Tytu">
    <w:name w:val="Title"/>
    <w:basedOn w:val="Normalny"/>
    <w:qFormat/>
    <w:rsid w:val="00CE25D7"/>
    <w:pPr>
      <w:jc w:val="center"/>
    </w:pPr>
    <w:rPr>
      <w:b/>
      <w:bCs/>
    </w:rPr>
  </w:style>
  <w:style w:type="paragraph" w:customStyle="1" w:styleId="xl43">
    <w:name w:val="xl43"/>
    <w:basedOn w:val="Normalny"/>
    <w:rsid w:val="00CE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rsid w:val="00CE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rsid w:val="00CE2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rsid w:val="00CE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rsid w:val="00CE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rsid w:val="00CE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rsid w:val="00CE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rsid w:val="00CE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rsid w:val="00CE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rsid w:val="00CE25D7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rsid w:val="00CE2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rsid w:val="00CE2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rsid w:val="00CE25D7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rsid w:val="00CE25D7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rsid w:val="00CE2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rsid w:val="00CE25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rsid w:val="00CE25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rsid w:val="00CE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rsid w:val="00CE25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rsid w:val="00CE25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CE2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rsid w:val="00CE25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rsid w:val="00CE25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rsid w:val="00CE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CE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rsid w:val="00CE25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rsid w:val="00CE25D7"/>
    <w:pPr>
      <w:tabs>
        <w:tab w:val="num" w:pos="900"/>
      </w:tabs>
    </w:pPr>
  </w:style>
  <w:style w:type="character" w:styleId="Numerstrony">
    <w:name w:val="page number"/>
    <w:basedOn w:val="Domylnaczcionkaakapitu"/>
    <w:rsid w:val="00CE25D7"/>
  </w:style>
  <w:style w:type="paragraph" w:styleId="Stopka">
    <w:name w:val="footer"/>
    <w:basedOn w:val="Normalny"/>
    <w:rsid w:val="00CE25D7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CE25D7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iwol</dc:creator>
  <cp:lastModifiedBy>kozan</cp:lastModifiedBy>
  <cp:revision>2</cp:revision>
  <cp:lastPrinted>2016-05-17T06:50:00Z</cp:lastPrinted>
  <dcterms:created xsi:type="dcterms:W3CDTF">2018-07-11T13:06:00Z</dcterms:created>
  <dcterms:modified xsi:type="dcterms:W3CDTF">2018-07-11T13:06:00Z</dcterms:modified>
</cp:coreProperties>
</file>